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36BE" w14:textId="77777777" w:rsidR="00E3705D" w:rsidRDefault="00E3705D" w:rsidP="00E3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14:paraId="7CE9EBE0" w14:textId="77777777" w:rsidR="00E3705D" w:rsidRDefault="00E3705D" w:rsidP="00E3705D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14:paraId="350AF88F" w14:textId="77777777" w:rsidR="00E3705D" w:rsidRPr="00E3705D" w:rsidRDefault="00E3705D" w:rsidP="00E3705D">
      <w:pPr>
        <w:spacing w:after="0" w:line="240" w:lineRule="auto"/>
        <w:rPr>
          <w:rFonts w:ascii="Arial Narrow" w:hAnsi="Arial Narrow"/>
          <w:b/>
          <w:bCs/>
          <w:i/>
          <w:sz w:val="24"/>
          <w:u w:val="single"/>
          <w:lang w:val="pt-PT"/>
        </w:rPr>
      </w:pPr>
      <w:r w:rsidRPr="00E3705D">
        <w:rPr>
          <w:rFonts w:ascii="Arial Narrow" w:hAnsi="Arial Narrow"/>
          <w:b/>
          <w:bCs/>
          <w:i/>
          <w:sz w:val="24"/>
          <w:u w:val="single"/>
          <w:lang w:val="pt-PT"/>
        </w:rPr>
        <w:t>Instructions:</w:t>
      </w:r>
    </w:p>
    <w:p w14:paraId="00EE51B5" w14:textId="77777777" w:rsidR="00E3705D" w:rsidRPr="00E3705D" w:rsidRDefault="00E3705D" w:rsidP="00E3705D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lang w:val="en-GB"/>
        </w:rPr>
      </w:pPr>
      <w:r w:rsidRPr="00E3705D">
        <w:rPr>
          <w:rFonts w:ascii="Arial Narrow" w:hAnsi="Arial Narrow"/>
          <w:b/>
          <w:i/>
          <w:sz w:val="24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14:paraId="51C1325E" w14:textId="77777777" w:rsidR="00E3705D" w:rsidRPr="00E3705D" w:rsidRDefault="00E3705D" w:rsidP="00E3705D">
      <w:pPr>
        <w:spacing w:after="0" w:line="240" w:lineRule="auto"/>
        <w:ind w:left="720"/>
        <w:rPr>
          <w:rFonts w:ascii="Arial Narrow" w:hAnsi="Arial Narrow"/>
          <w:b/>
          <w:i/>
          <w:sz w:val="24"/>
          <w:lang w:val="en-GB"/>
        </w:rPr>
      </w:pPr>
    </w:p>
    <w:p w14:paraId="7BB62107" w14:textId="77777777" w:rsidR="00E3705D" w:rsidRPr="00E3705D" w:rsidRDefault="00E3705D" w:rsidP="00E3705D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</w:rPr>
      </w:pPr>
      <w:r w:rsidRPr="00E3705D">
        <w:rPr>
          <w:rFonts w:ascii="Arial Narrow" w:hAnsi="Arial Narrow"/>
          <w:b/>
          <w:i/>
          <w:sz w:val="24"/>
        </w:rPr>
        <w:t xml:space="preserve">Remplir le formulaire à l’aide d’un ordinateur et renvoyer le avec votre CV joint par </w:t>
      </w:r>
      <w:proofErr w:type="gramStart"/>
      <w:r w:rsidRPr="00E3705D">
        <w:rPr>
          <w:rFonts w:ascii="Arial Narrow" w:hAnsi="Arial Narrow"/>
          <w:b/>
          <w:i/>
          <w:sz w:val="24"/>
        </w:rPr>
        <w:t>email</w:t>
      </w:r>
      <w:proofErr w:type="gramEnd"/>
      <w:r w:rsidRPr="00E3705D">
        <w:rPr>
          <w:rFonts w:ascii="Arial Narrow" w:hAnsi="Arial Narrow"/>
          <w:b/>
          <w:i/>
          <w:sz w:val="24"/>
        </w:rPr>
        <w:t>. Indiquer svp dans le corps de votre courrier de candidature, le(s) titre(s) du(des) poste(s) au(x)quel(s) vous postulez.</w:t>
      </w:r>
    </w:p>
    <w:p w14:paraId="151E0FE4" w14:textId="77777777" w:rsidR="00E3705D" w:rsidRPr="00E3705D" w:rsidRDefault="00E3705D" w:rsidP="00E3705D">
      <w:pPr>
        <w:spacing w:after="0" w:line="240" w:lineRule="auto"/>
        <w:ind w:left="720"/>
        <w:rPr>
          <w:rFonts w:ascii="Arial Narrow" w:hAnsi="Arial Narrow"/>
          <w:b/>
          <w:i/>
          <w:sz w:val="24"/>
        </w:rPr>
      </w:pPr>
    </w:p>
    <w:p w14:paraId="3D546B87" w14:textId="77777777" w:rsidR="00E3705D" w:rsidRPr="00E3705D" w:rsidRDefault="00E3705D" w:rsidP="00E3705D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lang w:val="pt-PT"/>
        </w:rPr>
      </w:pPr>
      <w:r w:rsidRPr="00E3705D">
        <w:rPr>
          <w:rFonts w:ascii="Arial Narrow" w:hAnsi="Arial Narrow"/>
          <w:b/>
          <w:i/>
          <w:sz w:val="24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14:paraId="6AAE01BE" w14:textId="77777777" w:rsidR="00E3705D" w:rsidRDefault="00E3705D" w:rsidP="00E3705D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83"/>
        <w:gridCol w:w="7066"/>
      </w:tblGrid>
      <w:tr w:rsidR="00E3705D" w14:paraId="2B6055E4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BED9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15F76918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4F878486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  <w:proofErr w:type="gram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0EEC" w14:textId="69697C03" w:rsidR="00E3705D" w:rsidRPr="000044A9" w:rsidRDefault="00E3705D" w:rsidP="00B01749">
            <w:pPr>
              <w:rPr>
                <w:rFonts w:ascii="Arial Narrow" w:eastAsia="Times New Roman" w:hAnsi="Arial Narrow"/>
              </w:rPr>
            </w:pPr>
          </w:p>
        </w:tc>
      </w:tr>
      <w:tr w:rsidR="00E3705D" w14:paraId="0DEBE629" w14:textId="77777777" w:rsidTr="00B0174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E3B8" w14:textId="77777777" w:rsidR="00E3705D" w:rsidRDefault="00E3705D" w:rsidP="00B01749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</w:p>
        </w:tc>
      </w:tr>
      <w:tr w:rsidR="00E3705D" w14:paraId="0115C1CE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5DFB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14:paraId="6CC72AAA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14:paraId="2FBCBCB6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Patronal (se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proofErr w:type="gramStart"/>
            <w:r>
              <w:rPr>
                <w:rFonts w:ascii="Arial Narrow" w:eastAsia="Times New Roman" w:hAnsi="Arial Narrow"/>
                <w:b/>
                <w:i/>
              </w:rPr>
              <w:t>):</w:t>
            </w:r>
            <w:proofErr w:type="gram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CD1" w14:textId="0EC7700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0C272010" w14:textId="77777777" w:rsidTr="00B01749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A353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14:paraId="585E766D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14:paraId="3AF21FA5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4D3E" w14:textId="77777777" w:rsidR="00E3705D" w:rsidRPr="00E6727C" w:rsidRDefault="00E3705D" w:rsidP="00B01749">
            <w:pPr>
              <w:tabs>
                <w:tab w:val="left" w:pos="1965"/>
              </w:tabs>
              <w:rPr>
                <w:rFonts w:ascii="Arial Narrow" w:eastAsia="Times New Roman" w:hAnsi="Arial Narrow"/>
                <w:lang w:val="pt-PT"/>
              </w:rPr>
            </w:pPr>
            <w:r>
              <w:rPr>
                <w:rFonts w:ascii="Arial Narrow" w:eastAsia="Times New Roman" w:hAnsi="Arial Narrow"/>
                <w:lang w:val="pt-PT"/>
              </w:rPr>
              <w:tab/>
            </w:r>
          </w:p>
        </w:tc>
      </w:tr>
      <w:tr w:rsidR="00E3705D" w14:paraId="17B9D8BD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5CD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14:paraId="7C8227F4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14:paraId="2843BDB8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BE8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66FE215A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7BE3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Family Name</w:t>
            </w:r>
          </w:p>
          <w:p w14:paraId="0CE99A45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14:paraId="78D004A2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433" w14:textId="1420CC4E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7695AFFD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57F5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lastRenderedPageBreak/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8CF" w14:textId="494A7C1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63E1794F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613D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14:paraId="35D84364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</w:t>
            </w:r>
            <w:proofErr w:type="gramStart"/>
            <w:r>
              <w:rPr>
                <w:rFonts w:ascii="Arial Narrow" w:eastAsia="Times New Roman" w:hAnsi="Arial Narrow"/>
                <w:b/>
                <w:i/>
              </w:rPr>
              <w:t>Format:</w:t>
            </w:r>
            <w:proofErr w:type="gramEnd"/>
            <w:r>
              <w:rPr>
                <w:rFonts w:ascii="Arial Narrow" w:eastAsia="Times New Roman" w:hAnsi="Arial Narrow"/>
                <w:b/>
                <w:i/>
              </w:rPr>
              <w:t xml:space="preserve"> 01 Janvier 1970)</w:t>
            </w:r>
          </w:p>
          <w:p w14:paraId="449E3230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3A2" w14:textId="498666B3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687468C7" w14:textId="77777777" w:rsidTr="00B01749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306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14:paraId="489BD987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14:paraId="1DF4DC8C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BCB" w14:textId="441EC8A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554DDEB5" w14:textId="77777777" w:rsidTr="00B01749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98EC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14:paraId="60CB6E86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14:paraId="775BEDE2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3D3" w14:textId="6C049086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013AF54D" w14:textId="77777777" w:rsidTr="00B01749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A36B" w14:textId="77777777" w:rsidR="00E3705D" w:rsidRDefault="00E3705D" w:rsidP="00B01749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</w:t>
            </w:r>
            <w:proofErr w:type="gram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Contact  /</w:t>
            </w:r>
            <w:proofErr w:type="gram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CoordenadasparaContato</w:t>
            </w:r>
            <w:proofErr w:type="spellEnd"/>
          </w:p>
        </w:tc>
      </w:tr>
      <w:tr w:rsidR="00E3705D" w:rsidRPr="001A775C" w14:paraId="0D9AAF64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2BA4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14:paraId="525413E9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14:paraId="7E8CB512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529" w14:textId="06294710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05CE4521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ECC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5D2" w14:textId="7897F75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74FA15F3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B10F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gramStart"/>
            <w:r>
              <w:rPr>
                <w:rFonts w:ascii="Arial Narrow" w:eastAsia="Times New Roman" w:hAnsi="Arial Narrow"/>
                <w:b/>
                <w:i/>
              </w:rPr>
              <w:t>E-mail:</w:t>
            </w:r>
            <w:proofErr w:type="gram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23A" w14:textId="78F7DBB4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13781E66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0749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14:paraId="760946AB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Pays de residence</w:t>
            </w:r>
          </w:p>
          <w:p w14:paraId="5CE91571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 xml:space="preserve">País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BAF" w14:textId="57B47D34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3AA8CA41" w14:textId="77777777" w:rsidTr="00B01749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F26B" w14:textId="77777777" w:rsidR="00E3705D" w:rsidRPr="001A775C" w:rsidRDefault="00E3705D" w:rsidP="00B01749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14:paraId="778AB1A8" w14:textId="77777777" w:rsidR="00E3705D" w:rsidRPr="001A775C" w:rsidRDefault="00E3705D" w:rsidP="00B01749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14:paraId="1ECE827B" w14:textId="77777777" w:rsidR="00E3705D" w:rsidRPr="001A775C" w:rsidRDefault="00E3705D" w:rsidP="00B01749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A3E" w14:textId="423414A0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14:paraId="7863F1A8" w14:textId="77777777" w:rsidR="00E3705D" w:rsidRDefault="00E3705D" w:rsidP="00E3705D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37"/>
        <w:gridCol w:w="1172"/>
        <w:gridCol w:w="617"/>
        <w:gridCol w:w="923"/>
        <w:gridCol w:w="550"/>
        <w:gridCol w:w="1250"/>
        <w:gridCol w:w="198"/>
        <w:gridCol w:w="2422"/>
      </w:tblGrid>
      <w:tr w:rsidR="00E3705D" w14:paraId="406F0879" w14:textId="77777777" w:rsidTr="00B01749">
        <w:trPr>
          <w:trHeight w:val="440"/>
        </w:trPr>
        <w:tc>
          <w:tcPr>
            <w:tcW w:w="9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B644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E3705D" w14:paraId="38919D47" w14:textId="77777777" w:rsidTr="00B01749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584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F7CF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7"/>
            </w:tblGrid>
            <w:tr w:rsidR="00E3705D" w14:paraId="3E5F231F" w14:textId="77777777" w:rsidTr="00B01749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00879B" w14:textId="77777777" w:rsidR="00E3705D" w:rsidRDefault="00E3705D" w:rsidP="00B01749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14:paraId="62D31F9F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FBEA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Ecrite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2218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</w:t>
            </w:r>
            <w:proofErr w:type="gramEnd"/>
            <w:r>
              <w:rPr>
                <w:rFonts w:ascii="Arial Narrow" w:eastAsia="Times New Roman" w:hAnsi="Arial Narrow"/>
                <w:i/>
              </w:rPr>
              <w:t xml:space="preserve"> Compréhension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E3705D" w14:paraId="55171BFC" w14:textId="77777777" w:rsidTr="00B01749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8D3A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69A" w14:textId="1D07275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EAA" w14:textId="10796AE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807" w14:textId="45A971A4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E32" w14:textId="630804B5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1C83302B" w14:textId="77777777" w:rsidTr="00B01749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78BF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E4D" w14:textId="28C2C46F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DA3" w14:textId="229427AC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2DD" w14:textId="4FAC5DB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A73" w14:textId="367C0A85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3F8C7655" w14:textId="77777777" w:rsidTr="00B01749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928C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626" w14:textId="413D4C8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238" w14:textId="1AD03992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632" w14:textId="57816A1A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C8F" w14:textId="52F68CB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357ED1B8" w14:textId="77777777" w:rsidTr="00B01749">
        <w:tc>
          <w:tcPr>
            <w:tcW w:w="9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6270" w14:textId="77777777" w:rsidR="00E3705D" w:rsidRDefault="00E3705D" w:rsidP="00B01749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(Doctorate, Master, Bachelor, HND, OND, etc.)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Give details in chronological order from most recent to oldest</w:t>
            </w:r>
          </w:p>
          <w:p w14:paraId="5F612812" w14:textId="77777777" w:rsidR="00E3705D" w:rsidRDefault="00E3705D" w:rsidP="00B01749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(Doctorat, Master, Licence, BTS, BAC, etc.)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14:paraId="2D4B1C06" w14:textId="77777777" w:rsidR="00E3705D" w:rsidRDefault="00E3705D" w:rsidP="00B01749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(Doutoramento, Mestrado, Licenciatura,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E3705D" w14:paraId="6B5F5887" w14:textId="77777777" w:rsidTr="00B017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AE1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5E2E" w14:textId="77777777" w:rsidR="00E3705D" w:rsidRDefault="00E3705D" w:rsidP="00B01749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C887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B743" w14:textId="77777777" w:rsidR="00E3705D" w:rsidRPr="001A775C" w:rsidRDefault="00E3705D" w:rsidP="00B01749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657A" w14:textId="77777777" w:rsidR="00E3705D" w:rsidRDefault="00E3705D" w:rsidP="00B01749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14:paraId="5E21AE85" w14:textId="77777777" w:rsidR="00E3705D" w:rsidRDefault="00E3705D" w:rsidP="00B01749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14:paraId="4D30FCCE" w14:textId="77777777" w:rsidR="00E3705D" w:rsidRDefault="00E3705D" w:rsidP="00B01749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E3705D" w:rsidRPr="001A775C" w14:paraId="08ECED51" w14:textId="77777777" w:rsidTr="00B017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040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ECF" w14:textId="6793163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094" w14:textId="4987534A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59D" w14:textId="76B6452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7A6" w14:textId="67AD1973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E3705D" w:rsidRPr="001A775C" w14:paraId="753249B1" w14:textId="77777777" w:rsidTr="00B017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005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E01" w14:textId="0505485B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36D" w14:textId="3E19F62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820" w14:textId="735C7C50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110" w14:textId="10C86878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</w:tbl>
    <w:p w14:paraId="70C8F0BB" w14:textId="77777777" w:rsidR="00E3705D" w:rsidRDefault="00E3705D" w:rsidP="00E3705D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020"/>
        <w:gridCol w:w="343"/>
        <w:gridCol w:w="1339"/>
        <w:gridCol w:w="335"/>
        <w:gridCol w:w="147"/>
        <w:gridCol w:w="1674"/>
        <w:gridCol w:w="810"/>
        <w:gridCol w:w="311"/>
        <w:gridCol w:w="1036"/>
        <w:gridCol w:w="2117"/>
      </w:tblGrid>
      <w:tr w:rsidR="00E3705D" w14:paraId="22E7B4D9" w14:textId="77777777" w:rsidTr="00B01749"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1F6E" w14:textId="77777777" w:rsidR="00E3705D" w:rsidRDefault="00E3705D" w:rsidP="00B01749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>
              <w:rPr>
                <w:lang w:val="en-GB"/>
              </w:rPr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Give details in chronological order from most recent to oldest</w:t>
            </w:r>
          </w:p>
          <w:p w14:paraId="036AB594" w14:textId="77777777" w:rsidR="00E3705D" w:rsidRDefault="00E3705D" w:rsidP="00B01749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2FC4907C" w14:textId="77777777" w:rsidR="00E3705D" w:rsidRDefault="00E3705D" w:rsidP="00B01749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E3705D" w14:paraId="0DF67008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D78" w14:textId="77777777" w:rsidR="00E3705D" w:rsidRDefault="00E3705D" w:rsidP="00B01749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96C1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14:paraId="50FC52DD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</w:t>
            </w: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qualification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</w:t>
            </w:r>
          </w:p>
          <w:p w14:paraId="7B03BFB9" w14:textId="77777777" w:rsidR="00E3705D" w:rsidRDefault="00E3705D" w:rsidP="00B01749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1B6F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Company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 Location</w:t>
            </w:r>
          </w:p>
          <w:p w14:paraId="5F2C5BA5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Centre </w:t>
            </w: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/  Lieu</w:t>
            </w:r>
            <w:proofErr w:type="gramEnd"/>
          </w:p>
          <w:p w14:paraId="43C4BF7A" w14:textId="77777777" w:rsidR="00E3705D" w:rsidRDefault="00E3705D" w:rsidP="00B01749">
            <w:pPr>
              <w:rPr>
                <w:rFonts w:eastAsia="Times New Roman"/>
              </w:rPr>
            </w:pP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Centro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92CB" w14:textId="77777777" w:rsidR="00E3705D" w:rsidRDefault="00E3705D" w:rsidP="00B01749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Année / Ano</w:t>
            </w:r>
          </w:p>
        </w:tc>
      </w:tr>
      <w:tr w:rsidR="00E3705D" w14:paraId="4FC3D53B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72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4D" w14:textId="245CD17D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154" w14:textId="3C51ACBE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903" w14:textId="4A8DC880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28339D2D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AA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A9E" w14:textId="5D2FE503" w:rsidR="00E3705D" w:rsidRPr="00E3705D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E797" w14:textId="22EF9B92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DAE" w14:textId="17DD616F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3424461A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8D54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262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E89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BCE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43B7C330" w14:textId="77777777" w:rsidTr="00B01749"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2C3C" w14:textId="77777777" w:rsidR="00E3705D" w:rsidRDefault="00E3705D" w:rsidP="00B01749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oldest</w:t>
            </w:r>
          </w:p>
          <w:p w14:paraId="5E87DD00" w14:textId="77777777" w:rsidR="00E3705D" w:rsidRDefault="00E3705D" w:rsidP="00B01749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1D3635B9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E3705D" w14:paraId="68C98B27" w14:textId="77777777" w:rsidTr="00B01749">
        <w:trPr>
          <w:trHeight w:val="6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F20" w14:textId="77777777" w:rsidR="00E3705D" w:rsidRDefault="00E3705D" w:rsidP="00B01749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D4E6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363F4237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14:paraId="33DBF679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d’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</w:p>
          <w:p w14:paraId="188B462B" w14:textId="77777777" w:rsidR="00E3705D" w:rsidRDefault="00E3705D" w:rsidP="00B01749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9AAA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1BAD4AB2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14:paraId="62174775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14:paraId="321D4792" w14:textId="77777777" w:rsidR="00E3705D" w:rsidRDefault="00E3705D" w:rsidP="00B01749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6D61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14:paraId="0A23E4B4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14:paraId="1E09854A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14:paraId="6E4B2EB0" w14:textId="77777777" w:rsidR="00E3705D" w:rsidRDefault="00E3705D" w:rsidP="00B01749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08BA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14:paraId="3A9AABE6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14:paraId="5AC178B6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14:paraId="4B40B602" w14:textId="77777777" w:rsidR="00E3705D" w:rsidRDefault="00E3705D" w:rsidP="00B01749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70B" w14:textId="77777777" w:rsidR="00E3705D" w:rsidRDefault="00E3705D" w:rsidP="00B01749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brief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14:paraId="09191C15" w14:textId="77777777" w:rsidR="00E3705D" w:rsidRDefault="00E3705D" w:rsidP="00B01749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14:paraId="2357161E" w14:textId="77777777" w:rsidR="00E3705D" w:rsidRDefault="00E3705D" w:rsidP="00B01749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14:paraId="72816340" w14:textId="122E5B85" w:rsidR="00E3705D" w:rsidRDefault="00E3705D" w:rsidP="00E3705D"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</w:tr>
      <w:tr w:rsidR="00E3705D" w:rsidRPr="001A775C" w14:paraId="06EF9773" w14:textId="77777777" w:rsidTr="00B01749">
        <w:trPr>
          <w:trHeight w:val="12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F95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6A3" w14:textId="1D7BC05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4D7" w14:textId="1007FCD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360" w14:textId="099E113D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4E2" w14:textId="4C62E954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CE5" w14:textId="11718E0B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:rsidRPr="001A775C" w14:paraId="2F6D98CD" w14:textId="77777777" w:rsidTr="00B01749">
        <w:trPr>
          <w:trHeight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A7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0E5" w14:textId="0CA0DC4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496" w14:textId="386EC5A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77A" w14:textId="6D462E65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AE0" w14:textId="094D15B3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80D" w14:textId="2F8E833A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:rsidRPr="001A775C" w14:paraId="6666607E" w14:textId="77777777" w:rsidTr="00B01749">
        <w:trPr>
          <w:trHeight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E4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119" w14:textId="6AE38A6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294" w14:textId="6AD0E4B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367" w14:textId="728170CA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5E0" w14:textId="3257EF3B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BF4" w14:textId="1779AFBF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59AA4579" w14:textId="77777777" w:rsidTr="00B01749">
        <w:trPr>
          <w:trHeight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C1A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B41" w14:textId="6E2FAE86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416" w14:textId="141113C2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5BD" w14:textId="1700C84E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657" w14:textId="153E6DA3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9E9" w14:textId="3641CC11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471113A5" w14:textId="77777777" w:rsidTr="00B01749">
        <w:trPr>
          <w:trHeight w:val="5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0706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9BE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B8A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9BD9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7BA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E45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1E269272" w14:textId="77777777" w:rsidTr="00B01749">
        <w:trPr>
          <w:trHeight w:val="908"/>
        </w:trPr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6DF7" w14:textId="77777777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Références/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</w:t>
            </w:r>
            <w:proofErr w:type="gramStart"/>
            <w:r>
              <w:rPr>
                <w:rFonts w:ascii="Arial Narrow" w:eastAsia="Times New Roman" w:hAnsi="Arial Narrow"/>
                <w:b/>
                <w:i/>
                <w:sz w:val="32"/>
              </w:rPr>
              <w:t>Maximum:</w:t>
            </w:r>
            <w:proofErr w:type="gram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3)</w:t>
            </w:r>
          </w:p>
        </w:tc>
      </w:tr>
      <w:tr w:rsidR="00E3705D" w14:paraId="17374595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0AD" w14:textId="77777777" w:rsidR="00E3705D" w:rsidRDefault="00E3705D" w:rsidP="00B01749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2EB3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1C6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14:paraId="27B51F70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14:paraId="6A83E29A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14:paraId="609922C2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4D22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14:paraId="77B6F753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14:paraId="413B3399" w14:textId="77777777" w:rsidR="00E3705D" w:rsidRDefault="00E3705D" w:rsidP="00B01749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E3705D" w14:paraId="727CDE90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62B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C93" w14:textId="7E9BB07E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BC9" w14:textId="65C62C3B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807" w14:textId="36473B9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47F411EE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B57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4A5A" w14:textId="151CA68F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F0E" w14:textId="580A1035" w:rsidR="00E3705D" w:rsidRP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630" w14:textId="35CEC28B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0284AFBD" w14:textId="77777777" w:rsidTr="00B0174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FEA" w14:textId="77777777" w:rsidR="00E3705D" w:rsidRDefault="00E3705D" w:rsidP="00B01749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6A7" w14:textId="064AF219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4D8" w14:textId="1EC853FE" w:rsidR="00E3705D" w:rsidRPr="001A775C" w:rsidRDefault="00E3705D" w:rsidP="00B01749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ACF" w14:textId="072E859C" w:rsidR="00E3705D" w:rsidRDefault="00E3705D" w:rsidP="00B01749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3705D" w14:paraId="11C77F2C" w14:textId="77777777" w:rsidTr="00B01749">
        <w:trPr>
          <w:trHeight w:val="917"/>
        </w:trPr>
        <w:tc>
          <w:tcPr>
            <w:tcW w:w="9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A367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Covering Letter (Optional) / Lettre de motivation  (Facultative)  /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E3705D" w14:paraId="3ABD855E" w14:textId="77777777" w:rsidTr="00B01749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708F" w14:textId="77777777" w:rsidR="00E3705D" w:rsidRDefault="00E3705D" w:rsidP="00B01749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14:paraId="4DF8F2EB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995" w14:textId="77777777" w:rsidR="00E3705D" w:rsidRDefault="00E3705D" w:rsidP="00E3705D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43D8EEF9" w14:textId="77777777" w:rsidTr="00B01749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31A1" w14:textId="77777777" w:rsidR="00E3705D" w:rsidRDefault="00E3705D" w:rsidP="00B01749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14:paraId="3626B618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0F0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E3705D" w14:paraId="3CDC115D" w14:textId="77777777" w:rsidTr="00B01749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B19A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...</w:t>
            </w:r>
          </w:p>
        </w:tc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768" w14:textId="77777777" w:rsidR="00E3705D" w:rsidRDefault="00E3705D" w:rsidP="00B01749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14:paraId="6192FBDE" w14:textId="77777777" w:rsidR="00E3705D" w:rsidRDefault="00E3705D" w:rsidP="00E3705D">
      <w:pPr>
        <w:rPr>
          <w:b/>
          <w:lang w:val="pt-PT"/>
        </w:rPr>
      </w:pPr>
    </w:p>
    <w:p w14:paraId="5ED560BE" w14:textId="77777777" w:rsidR="00E3705D" w:rsidRDefault="00E3705D" w:rsidP="00E3705D"/>
    <w:p w14:paraId="3AED44D9" w14:textId="77777777" w:rsidR="00E3705D" w:rsidRDefault="00E3705D" w:rsidP="00E3705D"/>
    <w:p w14:paraId="0459B8D1" w14:textId="77777777" w:rsidR="0079412D" w:rsidRDefault="0079412D"/>
    <w:sectPr w:rsidR="007941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1BF9F" w14:textId="77777777" w:rsidR="00E3705D" w:rsidRDefault="00E3705D" w:rsidP="00E3705D">
      <w:pPr>
        <w:spacing w:after="0" w:line="240" w:lineRule="auto"/>
      </w:pPr>
      <w:r>
        <w:separator/>
      </w:r>
    </w:p>
  </w:endnote>
  <w:endnote w:type="continuationSeparator" w:id="0">
    <w:p w14:paraId="1220D45D" w14:textId="77777777" w:rsidR="00E3705D" w:rsidRDefault="00E3705D" w:rsidP="00E3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723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10B2" w14:textId="1DECC858" w:rsidR="00E3705D" w:rsidRDefault="00E370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1295" w14:textId="77777777" w:rsidR="00B10610" w:rsidRDefault="00B10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3DEF7" w14:textId="77777777" w:rsidR="00E3705D" w:rsidRDefault="00E3705D" w:rsidP="00E3705D">
      <w:pPr>
        <w:spacing w:after="0" w:line="240" w:lineRule="auto"/>
      </w:pPr>
      <w:r>
        <w:separator/>
      </w:r>
    </w:p>
  </w:footnote>
  <w:footnote w:type="continuationSeparator" w:id="0">
    <w:p w14:paraId="54DDAC1B" w14:textId="77777777" w:rsidR="00E3705D" w:rsidRDefault="00E3705D" w:rsidP="00E3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4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5D"/>
    <w:rsid w:val="00057A33"/>
    <w:rsid w:val="00105AE9"/>
    <w:rsid w:val="00161FFD"/>
    <w:rsid w:val="00192D43"/>
    <w:rsid w:val="001B0707"/>
    <w:rsid w:val="001C51E2"/>
    <w:rsid w:val="0021571D"/>
    <w:rsid w:val="002202D3"/>
    <w:rsid w:val="002B141C"/>
    <w:rsid w:val="004C5EA9"/>
    <w:rsid w:val="004E3C1A"/>
    <w:rsid w:val="0065271D"/>
    <w:rsid w:val="006735F1"/>
    <w:rsid w:val="006D24D9"/>
    <w:rsid w:val="00756585"/>
    <w:rsid w:val="00772B4D"/>
    <w:rsid w:val="00784F54"/>
    <w:rsid w:val="0079412D"/>
    <w:rsid w:val="009261C0"/>
    <w:rsid w:val="009D4681"/>
    <w:rsid w:val="009E4F12"/>
    <w:rsid w:val="00A35CFB"/>
    <w:rsid w:val="00AB3A96"/>
    <w:rsid w:val="00B10610"/>
    <w:rsid w:val="00BC3EF9"/>
    <w:rsid w:val="00CB143D"/>
    <w:rsid w:val="00D77AE7"/>
    <w:rsid w:val="00DB336E"/>
    <w:rsid w:val="00E15E58"/>
    <w:rsid w:val="00E3705D"/>
    <w:rsid w:val="00F329D5"/>
    <w:rsid w:val="00F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BCE5"/>
  <w15:chartTrackingRefBased/>
  <w15:docId w15:val="{F197AA1A-3741-47EA-A499-737127D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5D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E3705D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705D"/>
    <w:rPr>
      <w:rFonts w:ascii="Verdana" w:eastAsia="Times New Roman" w:hAnsi="Verdana" w:cs="Times New Roman"/>
      <w:b/>
      <w:bCs/>
      <w:color w:val="334D55"/>
      <w:sz w:val="24"/>
      <w:szCs w:val="24"/>
      <w:lang w:val="en-US"/>
    </w:rPr>
  </w:style>
  <w:style w:type="character" w:styleId="Strong">
    <w:name w:val="Strong"/>
    <w:uiPriority w:val="22"/>
    <w:qFormat/>
    <w:rsid w:val="00E3705D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E3705D"/>
    <w:rPr>
      <w:i/>
      <w:iCs/>
    </w:rPr>
  </w:style>
  <w:style w:type="character" w:styleId="Hyperlink">
    <w:name w:val="Hyperlink"/>
    <w:basedOn w:val="DefaultParagraphFont"/>
    <w:uiPriority w:val="99"/>
    <w:unhideWhenUsed/>
    <w:rsid w:val="00E370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0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0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</Words>
  <Characters>3467</Characters>
  <Application>Microsoft Office Word</Application>
  <DocSecurity>0</DocSecurity>
  <Lines>28</Lines>
  <Paragraphs>8</Paragraphs>
  <ScaleCrop>false</ScaleCrop>
  <Company>HP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Seynabou GAYE NGOM</dc:creator>
  <cp:keywords/>
  <dc:description/>
  <cp:lastModifiedBy>Seynabou GAYE NGOM</cp:lastModifiedBy>
  <cp:revision>2</cp:revision>
  <dcterms:created xsi:type="dcterms:W3CDTF">2024-12-16T06:24:00Z</dcterms:created>
  <dcterms:modified xsi:type="dcterms:W3CDTF">2024-12-16T06:24:00Z</dcterms:modified>
</cp:coreProperties>
</file>